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A0" w:rsidRPr="00143FA0" w:rsidRDefault="00143FA0" w:rsidP="00143FA0"/>
    <w:p w:rsidR="00143FA0" w:rsidRPr="00143FA0" w:rsidRDefault="00143FA0" w:rsidP="00143FA0"/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 xml:space="preserve"> REPUBLIKA HRVATSKA </w:t>
      </w: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 xml:space="preserve">MEĐIMURSKA ŽUPANIJA </w:t>
      </w: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 xml:space="preserve">OSNOVNA ŠKOLA </w:t>
      </w:r>
      <w:r>
        <w:rPr>
          <w:rFonts w:ascii="Calibri" w:eastAsiaTheme="minorHAnsi" w:hAnsi="Calibri" w:cs="Calibri"/>
          <w:color w:val="000000"/>
        </w:rPr>
        <w:t>DRAŠKOVEC</w:t>
      </w:r>
      <w:r w:rsidRPr="00CD0C17">
        <w:rPr>
          <w:rFonts w:ascii="Calibri" w:eastAsiaTheme="minorHAnsi" w:hAnsi="Calibri" w:cs="Calibri"/>
          <w:color w:val="000000"/>
        </w:rPr>
        <w:t xml:space="preserve"> </w:t>
      </w:r>
    </w:p>
    <w:p w:rsid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>
        <w:rPr>
          <w:rFonts w:ascii="Calibri" w:eastAsiaTheme="minorHAnsi" w:hAnsi="Calibri" w:cs="Calibri"/>
          <w:color w:val="000000"/>
        </w:rPr>
        <w:t>Draškovićeva 47</w:t>
      </w: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>
        <w:rPr>
          <w:rFonts w:ascii="Calibri" w:eastAsiaTheme="minorHAnsi" w:hAnsi="Calibri" w:cs="Calibri"/>
          <w:color w:val="000000"/>
        </w:rPr>
        <w:t>Draškovec</w:t>
      </w:r>
    </w:p>
    <w:p w:rsid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</w:p>
    <w:p w:rsidR="00653DB4" w:rsidRDefault="00653DB4" w:rsidP="00653DB4">
      <w:r>
        <w:t>KLASA: 112-09/21-01</w:t>
      </w:r>
    </w:p>
    <w:p w:rsidR="00653DB4" w:rsidRDefault="00653DB4" w:rsidP="00653DB4">
      <w:r>
        <w:t>URBROJ: 2109-27-21-01-05</w:t>
      </w:r>
    </w:p>
    <w:p w:rsidR="00653DB4" w:rsidRDefault="00653DB4" w:rsidP="00653DB4"/>
    <w:p w:rsidR="00653DB4" w:rsidRDefault="00653DB4" w:rsidP="00653DB4">
      <w:r>
        <w:t>U Draškovcu, 30.09.2021.</w:t>
      </w:r>
    </w:p>
    <w:p w:rsid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 xml:space="preserve">PREDMET: Objava javnog poziva na oglasnoj ploči i mrežnoj stranici OŠ </w:t>
      </w:r>
      <w:r>
        <w:rPr>
          <w:rFonts w:ascii="Calibri" w:eastAsiaTheme="minorHAnsi" w:hAnsi="Calibri" w:cs="Calibri"/>
          <w:color w:val="000000"/>
        </w:rPr>
        <w:t>Draškovec</w:t>
      </w:r>
      <w:r w:rsidRPr="00CD0C17">
        <w:rPr>
          <w:rFonts w:ascii="Calibri" w:eastAsiaTheme="minorHAnsi" w:hAnsi="Calibri" w:cs="Calibri"/>
          <w:color w:val="000000"/>
        </w:rPr>
        <w:t xml:space="preserve"> </w:t>
      </w: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>Na temelju projekta „Škole jednakih mogućnosti u Međimurskoj</w:t>
      </w:r>
      <w:r>
        <w:rPr>
          <w:rFonts w:ascii="Calibri" w:eastAsiaTheme="minorHAnsi" w:hAnsi="Calibri" w:cs="Calibri"/>
          <w:color w:val="000000"/>
        </w:rPr>
        <w:t xml:space="preserve"> županiji za školsku godinu 2019./2020</w:t>
      </w:r>
      <w:r w:rsidRPr="00CD0C17">
        <w:rPr>
          <w:rFonts w:ascii="Calibri" w:eastAsiaTheme="minorHAnsi" w:hAnsi="Calibri" w:cs="Calibri"/>
          <w:color w:val="000000"/>
        </w:rPr>
        <w:t xml:space="preserve">.“, Osnovna škola </w:t>
      </w:r>
      <w:r>
        <w:rPr>
          <w:rFonts w:ascii="Calibri" w:eastAsiaTheme="minorHAnsi" w:hAnsi="Calibri" w:cs="Calibri"/>
          <w:color w:val="000000"/>
        </w:rPr>
        <w:t>Draškovec, Draškovićeva 47, Draškovec</w:t>
      </w:r>
      <w:r w:rsidRPr="00CD0C17">
        <w:rPr>
          <w:rFonts w:ascii="Calibri" w:eastAsiaTheme="minorHAnsi" w:hAnsi="Calibri" w:cs="Calibri"/>
          <w:color w:val="000000"/>
        </w:rPr>
        <w:t xml:space="preserve">, raspisuje </w:t>
      </w:r>
    </w:p>
    <w:p w:rsid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</w:p>
    <w:p w:rsidR="00CD0C17" w:rsidRPr="00CD0C17" w:rsidRDefault="00CD0C17" w:rsidP="00CD0C17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>JAVNI POZIV</w:t>
      </w:r>
    </w:p>
    <w:p w:rsid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 xml:space="preserve">za pomoćnika/pomoćnicu u nastavi </w:t>
      </w:r>
    </w:p>
    <w:p w:rsid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>1.</w:t>
      </w:r>
      <w:r>
        <w:rPr>
          <w:rFonts w:ascii="Calibri" w:eastAsiaTheme="minorHAnsi" w:hAnsi="Calibri" w:cs="Calibri"/>
          <w:color w:val="000000"/>
        </w:rPr>
        <w:t xml:space="preserve"> </w:t>
      </w:r>
      <w:r w:rsidRPr="00CD0C17">
        <w:rPr>
          <w:rFonts w:ascii="Calibri" w:eastAsiaTheme="minorHAnsi" w:hAnsi="Calibri" w:cs="Calibri"/>
          <w:color w:val="000000"/>
        </w:rPr>
        <w:t>Pomoćnik/pomoćnica u nastavi učeniku s teškoćama u razrednoj nastavi, 1 izvršitelj (m/ž), nepuno radno vrijeme – ne više od 25 sati tjedno, na određeno radno vrijeme</w:t>
      </w:r>
      <w:r>
        <w:rPr>
          <w:rFonts w:ascii="Calibri" w:eastAsiaTheme="minorHAnsi" w:hAnsi="Calibri" w:cs="Calibri"/>
          <w:color w:val="000000"/>
        </w:rPr>
        <w:t xml:space="preserve"> za jednog (1) učenika</w:t>
      </w:r>
    </w:p>
    <w:p w:rsid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>
        <w:rPr>
          <w:rFonts w:ascii="Calibri" w:eastAsiaTheme="minorHAnsi" w:hAnsi="Calibri" w:cs="Calibri"/>
          <w:color w:val="000000"/>
        </w:rPr>
        <w:t>2.</w:t>
      </w:r>
      <w:r w:rsidRPr="00CD0C17">
        <w:rPr>
          <w:rFonts w:ascii="Calibri" w:eastAsiaTheme="minorHAnsi" w:hAnsi="Calibri" w:cs="Calibri"/>
          <w:color w:val="000000"/>
        </w:rPr>
        <w:t xml:space="preserve"> Pomoćnik/pomoćnica u nastavi učeniku s teškoćama u razrednoj nastavi, 1 izvršitelj (m/ž), nepuno radno vrijeme – ne više od 25 sati tjedno, na određeno radno vrijeme</w:t>
      </w:r>
      <w:r>
        <w:rPr>
          <w:rFonts w:ascii="Calibri" w:eastAsiaTheme="minorHAnsi" w:hAnsi="Calibri" w:cs="Calibri"/>
          <w:color w:val="000000"/>
        </w:rPr>
        <w:t xml:space="preserve"> za skupinu učenika (2) učenika</w:t>
      </w: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 xml:space="preserve">Uvjeti : </w:t>
      </w:r>
    </w:p>
    <w:p w:rsidR="00CD0C17" w:rsidRPr="00CD0C17" w:rsidRDefault="00CD0C17" w:rsidP="00CD0C17">
      <w:pPr>
        <w:autoSpaceDE w:val="0"/>
        <w:autoSpaceDN w:val="0"/>
        <w:adjustRightInd w:val="0"/>
        <w:spacing w:after="13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 xml:space="preserve">- završeno najmanje srednjoškolsko obrazovanje </w:t>
      </w: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 xml:space="preserve">- da protiv kandidata nije pokrenut kazneni postupak ( potvrda ne starija od 6 mjeseci) </w:t>
      </w: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 xml:space="preserve">Prednosti bi trebale imati osobe: </w:t>
      </w:r>
    </w:p>
    <w:p w:rsidR="00CD0C17" w:rsidRPr="00CD0C17" w:rsidRDefault="00653DB4" w:rsidP="00CD0C17">
      <w:pPr>
        <w:autoSpaceDE w:val="0"/>
        <w:autoSpaceDN w:val="0"/>
        <w:adjustRightInd w:val="0"/>
        <w:spacing w:after="25"/>
        <w:rPr>
          <w:rFonts w:ascii="Calibri" w:eastAsiaTheme="minorHAnsi" w:hAnsi="Calibri" w:cs="Calibri"/>
          <w:color w:val="000000"/>
        </w:rPr>
      </w:pPr>
      <w:r>
        <w:rPr>
          <w:rFonts w:ascii="Calibri" w:eastAsiaTheme="minorHAnsi" w:hAnsi="Calibri" w:cs="Calibri"/>
          <w:color w:val="000000"/>
        </w:rPr>
        <w:t>-</w:t>
      </w:r>
      <w:r w:rsidR="00CD0C17" w:rsidRPr="00CD0C17">
        <w:rPr>
          <w:rFonts w:ascii="Calibri" w:eastAsiaTheme="minorHAnsi" w:hAnsi="Calibri" w:cs="Calibri"/>
          <w:color w:val="000000"/>
        </w:rPr>
        <w:t xml:space="preserve"> s iskustvom u radu kao pomoćnik u nastavi </w:t>
      </w:r>
    </w:p>
    <w:p w:rsidR="00CD0C17" w:rsidRPr="00CD0C17" w:rsidRDefault="00653DB4" w:rsidP="00CD0C17">
      <w:pPr>
        <w:autoSpaceDE w:val="0"/>
        <w:autoSpaceDN w:val="0"/>
        <w:adjustRightInd w:val="0"/>
        <w:spacing w:after="25"/>
        <w:rPr>
          <w:rFonts w:ascii="Calibri" w:eastAsiaTheme="minorHAnsi" w:hAnsi="Calibri" w:cs="Calibri"/>
          <w:color w:val="000000"/>
        </w:rPr>
      </w:pPr>
      <w:r>
        <w:rPr>
          <w:rFonts w:ascii="Calibri" w:eastAsiaTheme="minorHAnsi" w:hAnsi="Calibri" w:cs="Calibri"/>
          <w:color w:val="000000"/>
        </w:rPr>
        <w:t xml:space="preserve">- </w:t>
      </w:r>
      <w:r w:rsidR="00CD0C17" w:rsidRPr="00CD0C17">
        <w:rPr>
          <w:rFonts w:ascii="Calibri" w:eastAsiaTheme="minorHAnsi" w:hAnsi="Calibri" w:cs="Calibri"/>
          <w:color w:val="000000"/>
        </w:rPr>
        <w:t xml:space="preserve">koje imaju prethodno već završenu edukaciju za pomoćnike u nastavi </w:t>
      </w:r>
    </w:p>
    <w:p w:rsidR="00CD0C17" w:rsidRPr="00CD0C17" w:rsidRDefault="006A481F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>
        <w:rPr>
          <w:rFonts w:ascii="Calibri" w:eastAsiaTheme="minorHAnsi" w:hAnsi="Calibri" w:cs="Calibri"/>
          <w:color w:val="000000"/>
        </w:rPr>
        <w:t xml:space="preserve">- </w:t>
      </w:r>
      <w:bookmarkStart w:id="0" w:name="_GoBack"/>
      <w:bookmarkEnd w:id="0"/>
      <w:r w:rsidR="00CD0C17" w:rsidRPr="00CD0C17">
        <w:rPr>
          <w:rFonts w:ascii="Calibri" w:eastAsiaTheme="minorHAnsi" w:hAnsi="Calibri" w:cs="Calibri"/>
          <w:color w:val="000000"/>
        </w:rPr>
        <w:t xml:space="preserve"> s iskustvom u volontiranju </w:t>
      </w: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 xml:space="preserve">Uz pisanu prijavu kandidati moraju priložiti: životopis, domovnicu ili dokaz o državljanstvu, svjedodžbu ili diplomu o stečenoj stručnoj spremi, uvjerenje o nekažnjavanju (ne starije od 6 mjeseci) i dokaz o prethodno završenoj edukaciji za pomoćnika u nastavi. Svi dokumenti dostavljaju se u preslikama. </w:t>
      </w: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 xml:space="preserve">Kandidati koji se pozivaju na pravo prednosti pri zapošljavanju prema odredbama Zakona o hrvatskim braniteljima iz Domovinskog rata i članovima njihovih obitelji, uz prijavu na natječaj dužni su priložiti pored dokaza o ispunjavanju traženih uvjeta i sve potrebne dokaze dostupne na mrežnoj stranici Ministarstva hrvatskih branitelja </w:t>
      </w: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 xml:space="preserve">https://branitelji.gov.hr/UserDocsImages//NG/12%20Prosinac/Zapošljavanje//Popis%20dokaza%20za%20ostvarivanje%20prava%20prednosti%20pri%20zapošljavanju.pdf </w:t>
      </w: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lastRenderedPageBreak/>
        <w:t xml:space="preserve">Rok za podnošenje prijave je 8 dana od dana objave javnog poziva na adresu Škole: Osnovna škola </w:t>
      </w:r>
      <w:r>
        <w:rPr>
          <w:rFonts w:ascii="Calibri" w:eastAsiaTheme="minorHAnsi" w:hAnsi="Calibri" w:cs="Calibri"/>
          <w:color w:val="000000"/>
        </w:rPr>
        <w:t>Draškovec, Draškovićeva 47, Draškovec, 40323 Prelog</w:t>
      </w:r>
      <w:r w:rsidRPr="00CD0C17">
        <w:rPr>
          <w:rFonts w:ascii="Calibri" w:eastAsiaTheme="minorHAnsi" w:hAnsi="Calibri" w:cs="Calibri"/>
          <w:color w:val="000000"/>
        </w:rPr>
        <w:t xml:space="preserve">, s naznakom „ Za javni poziv – pomoćnik u nastavi“. </w:t>
      </w: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 xml:space="preserve">Na javni poziv se mogu javiti osobe oba spola. </w:t>
      </w: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 xml:space="preserve">Nepotpune i nepravovremene prijave neće se razmatrati. </w:t>
      </w: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 xml:space="preserve">Kandidati će o rezultatima javnog poziva biti obaviješteni putem web stranice škole. </w:t>
      </w: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 xml:space="preserve">Priložena natječajna dokumentacija se ne vraća. </w:t>
      </w: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 xml:space="preserve">Prijavom na javni poziv pristajete na obradu i korištenje osobnih podataka za potrebe provedbe procesa zapošljavanja kojeg provodi OŠ </w:t>
      </w:r>
      <w:r>
        <w:rPr>
          <w:rFonts w:ascii="Calibri" w:eastAsiaTheme="minorHAnsi" w:hAnsi="Calibri" w:cs="Calibri"/>
          <w:color w:val="000000"/>
        </w:rPr>
        <w:t>Draškovec</w:t>
      </w:r>
      <w:r w:rsidRPr="00CD0C17">
        <w:rPr>
          <w:rFonts w:ascii="Calibri" w:eastAsiaTheme="minorHAnsi" w:hAnsi="Calibri" w:cs="Calibri"/>
          <w:color w:val="000000"/>
        </w:rPr>
        <w:t xml:space="preserve">, a koje dobrovoljno navodite u životopisu odnosno koji su dostupni iz priloženih dokaza o ispunjavanju uvjeta iz javnog poziva. </w:t>
      </w: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CD0C17">
        <w:rPr>
          <w:rFonts w:ascii="Calibri" w:eastAsiaTheme="minorHAnsi" w:hAnsi="Calibri" w:cs="Calibri"/>
          <w:color w:val="000000"/>
        </w:rPr>
        <w:t xml:space="preserve">Javni poziv je otvoren </w:t>
      </w:r>
      <w:r w:rsidR="00A460D3">
        <w:rPr>
          <w:rFonts w:ascii="Calibri" w:eastAsiaTheme="minorHAnsi" w:hAnsi="Calibri" w:cs="Calibri"/>
          <w:color w:val="000000"/>
        </w:rPr>
        <w:t xml:space="preserve">8 dana, </w:t>
      </w:r>
      <w:r w:rsidR="00653DB4">
        <w:rPr>
          <w:rFonts w:ascii="Calibri" w:eastAsiaTheme="minorHAnsi" w:hAnsi="Calibri" w:cs="Calibri"/>
          <w:color w:val="000000"/>
        </w:rPr>
        <w:t>od 01.10. – 08.10.2022</w:t>
      </w:r>
      <w:r w:rsidRPr="00CD0C17">
        <w:rPr>
          <w:rFonts w:ascii="Calibri" w:eastAsiaTheme="minorHAnsi" w:hAnsi="Calibri" w:cs="Calibri"/>
          <w:color w:val="000000"/>
        </w:rPr>
        <w:t xml:space="preserve">. godine. </w:t>
      </w:r>
    </w:p>
    <w:p w:rsid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</w:p>
    <w:p w:rsid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>
        <w:rPr>
          <w:rFonts w:ascii="Calibri" w:eastAsiaTheme="minorHAnsi" w:hAnsi="Calibri" w:cs="Calibri"/>
          <w:color w:val="000000"/>
        </w:rPr>
        <w:t>Ravnateljica škole:</w:t>
      </w:r>
    </w:p>
    <w:p w:rsidR="00D168F6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>
        <w:rPr>
          <w:rFonts w:ascii="Calibri" w:eastAsiaTheme="minorHAnsi" w:hAnsi="Calibri" w:cs="Calibri"/>
          <w:color w:val="000000"/>
        </w:rPr>
        <w:t>_________________</w:t>
      </w:r>
    </w:p>
    <w:p w:rsidR="00CD0C17" w:rsidRPr="00CD0C17" w:rsidRDefault="00CD0C17" w:rsidP="00CD0C1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>
        <w:rPr>
          <w:rFonts w:ascii="Calibri" w:eastAsiaTheme="minorHAnsi" w:hAnsi="Calibri" w:cs="Calibri"/>
          <w:color w:val="000000"/>
        </w:rPr>
        <w:t>Margit Mirić, prof.</w:t>
      </w:r>
    </w:p>
    <w:sectPr w:rsidR="00CD0C17" w:rsidRPr="00CD0C17" w:rsidSect="00633B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AA" w:rsidRDefault="00FA4CAA" w:rsidP="003D2249">
      <w:r>
        <w:separator/>
      </w:r>
    </w:p>
  </w:endnote>
  <w:endnote w:type="continuationSeparator" w:id="0">
    <w:p w:rsidR="00FA4CAA" w:rsidRDefault="00FA4CAA" w:rsidP="003D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540737"/>
      <w:docPartObj>
        <w:docPartGallery w:val="Page Numbers (Bottom of Page)"/>
        <w:docPartUnique/>
      </w:docPartObj>
    </w:sdtPr>
    <w:sdtContent>
      <w:p w:rsidR="00653DB4" w:rsidRDefault="00653DB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81F">
          <w:rPr>
            <w:noProof/>
          </w:rPr>
          <w:t>2</w:t>
        </w:r>
        <w:r>
          <w:fldChar w:fldCharType="end"/>
        </w:r>
      </w:p>
    </w:sdtContent>
  </w:sdt>
  <w:p w:rsidR="00BA253B" w:rsidRDefault="00BA25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AA" w:rsidRDefault="00FA4CAA" w:rsidP="003D2249">
      <w:r>
        <w:separator/>
      </w:r>
    </w:p>
  </w:footnote>
  <w:footnote w:type="continuationSeparator" w:id="0">
    <w:p w:rsidR="00FA4CAA" w:rsidRDefault="00FA4CAA" w:rsidP="003D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996"/>
    <w:multiLevelType w:val="multilevel"/>
    <w:tmpl w:val="E4CC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C3CE4"/>
    <w:multiLevelType w:val="hybridMultilevel"/>
    <w:tmpl w:val="84646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5B77"/>
    <w:multiLevelType w:val="multilevel"/>
    <w:tmpl w:val="4338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B2C39"/>
    <w:multiLevelType w:val="hybridMultilevel"/>
    <w:tmpl w:val="84646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C14A1"/>
    <w:multiLevelType w:val="hybridMultilevel"/>
    <w:tmpl w:val="84646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93A8D"/>
    <w:multiLevelType w:val="multilevel"/>
    <w:tmpl w:val="DBB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345AF"/>
    <w:multiLevelType w:val="multilevel"/>
    <w:tmpl w:val="0FC6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31E93"/>
    <w:multiLevelType w:val="multilevel"/>
    <w:tmpl w:val="53A0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C3E02"/>
    <w:multiLevelType w:val="hybridMultilevel"/>
    <w:tmpl w:val="E6004988"/>
    <w:lvl w:ilvl="0" w:tplc="34BC854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2F231F90"/>
    <w:multiLevelType w:val="hybridMultilevel"/>
    <w:tmpl w:val="84646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E3393"/>
    <w:multiLevelType w:val="multilevel"/>
    <w:tmpl w:val="8F9C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E32BD"/>
    <w:multiLevelType w:val="hybridMultilevel"/>
    <w:tmpl w:val="84646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0522A"/>
    <w:multiLevelType w:val="multilevel"/>
    <w:tmpl w:val="A4D8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375D3"/>
    <w:multiLevelType w:val="multilevel"/>
    <w:tmpl w:val="D4BE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DF23D4"/>
    <w:multiLevelType w:val="hybridMultilevel"/>
    <w:tmpl w:val="84646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8790C"/>
    <w:multiLevelType w:val="hybridMultilevel"/>
    <w:tmpl w:val="6B70144A"/>
    <w:lvl w:ilvl="0" w:tplc="50C040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</w:lvl>
    <w:lvl w:ilvl="3" w:tplc="041A000F" w:tentative="1">
      <w:start w:val="1"/>
      <w:numFmt w:val="decimal"/>
      <w:lvlText w:val="%4."/>
      <w:lvlJc w:val="left"/>
      <w:pPr>
        <w:ind w:left="3105" w:hanging="360"/>
      </w:p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</w:lvl>
    <w:lvl w:ilvl="6" w:tplc="041A000F" w:tentative="1">
      <w:start w:val="1"/>
      <w:numFmt w:val="decimal"/>
      <w:lvlText w:val="%7."/>
      <w:lvlJc w:val="left"/>
      <w:pPr>
        <w:ind w:left="5265" w:hanging="360"/>
      </w:p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472B7A58"/>
    <w:multiLevelType w:val="multilevel"/>
    <w:tmpl w:val="BEB4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C5595"/>
    <w:multiLevelType w:val="hybridMultilevel"/>
    <w:tmpl w:val="84646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7ACC"/>
    <w:multiLevelType w:val="multilevel"/>
    <w:tmpl w:val="6270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54787A"/>
    <w:multiLevelType w:val="multilevel"/>
    <w:tmpl w:val="760E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4650C3"/>
    <w:multiLevelType w:val="multilevel"/>
    <w:tmpl w:val="FE4E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853BA5"/>
    <w:multiLevelType w:val="hybridMultilevel"/>
    <w:tmpl w:val="568EDCD8"/>
    <w:lvl w:ilvl="0" w:tplc="9ECCA13E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15" w:hanging="360"/>
      </w:pPr>
    </w:lvl>
    <w:lvl w:ilvl="2" w:tplc="041A001B" w:tentative="1">
      <w:start w:val="1"/>
      <w:numFmt w:val="lowerRoman"/>
      <w:lvlText w:val="%3."/>
      <w:lvlJc w:val="right"/>
      <w:pPr>
        <w:ind w:left="3435" w:hanging="180"/>
      </w:pPr>
    </w:lvl>
    <w:lvl w:ilvl="3" w:tplc="041A000F" w:tentative="1">
      <w:start w:val="1"/>
      <w:numFmt w:val="decimal"/>
      <w:lvlText w:val="%4."/>
      <w:lvlJc w:val="left"/>
      <w:pPr>
        <w:ind w:left="4155" w:hanging="360"/>
      </w:pPr>
    </w:lvl>
    <w:lvl w:ilvl="4" w:tplc="041A0019" w:tentative="1">
      <w:start w:val="1"/>
      <w:numFmt w:val="lowerLetter"/>
      <w:lvlText w:val="%5."/>
      <w:lvlJc w:val="left"/>
      <w:pPr>
        <w:ind w:left="4875" w:hanging="360"/>
      </w:pPr>
    </w:lvl>
    <w:lvl w:ilvl="5" w:tplc="041A001B" w:tentative="1">
      <w:start w:val="1"/>
      <w:numFmt w:val="lowerRoman"/>
      <w:lvlText w:val="%6."/>
      <w:lvlJc w:val="right"/>
      <w:pPr>
        <w:ind w:left="5595" w:hanging="180"/>
      </w:pPr>
    </w:lvl>
    <w:lvl w:ilvl="6" w:tplc="041A000F" w:tentative="1">
      <w:start w:val="1"/>
      <w:numFmt w:val="decimal"/>
      <w:lvlText w:val="%7."/>
      <w:lvlJc w:val="left"/>
      <w:pPr>
        <w:ind w:left="6315" w:hanging="360"/>
      </w:pPr>
    </w:lvl>
    <w:lvl w:ilvl="7" w:tplc="041A0019" w:tentative="1">
      <w:start w:val="1"/>
      <w:numFmt w:val="lowerLetter"/>
      <w:lvlText w:val="%8."/>
      <w:lvlJc w:val="left"/>
      <w:pPr>
        <w:ind w:left="7035" w:hanging="360"/>
      </w:pPr>
    </w:lvl>
    <w:lvl w:ilvl="8" w:tplc="041A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2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8"/>
  </w:num>
  <w:num w:numId="7">
    <w:abstractNumId w:val="19"/>
  </w:num>
  <w:num w:numId="8">
    <w:abstractNumId w:val="12"/>
  </w:num>
  <w:num w:numId="9">
    <w:abstractNumId w:val="0"/>
  </w:num>
  <w:num w:numId="10">
    <w:abstractNumId w:val="13"/>
  </w:num>
  <w:num w:numId="11">
    <w:abstractNumId w:val="16"/>
  </w:num>
  <w:num w:numId="12">
    <w:abstractNumId w:val="10"/>
  </w:num>
  <w:num w:numId="13">
    <w:abstractNumId w:val="8"/>
  </w:num>
  <w:num w:numId="14">
    <w:abstractNumId w:val="11"/>
  </w:num>
  <w:num w:numId="15">
    <w:abstractNumId w:val="17"/>
  </w:num>
  <w:num w:numId="16">
    <w:abstractNumId w:val="1"/>
  </w:num>
  <w:num w:numId="17">
    <w:abstractNumId w:val="14"/>
  </w:num>
  <w:num w:numId="18">
    <w:abstractNumId w:val="9"/>
  </w:num>
  <w:num w:numId="19">
    <w:abstractNumId w:val="4"/>
  </w:num>
  <w:num w:numId="20">
    <w:abstractNumId w:val="3"/>
  </w:num>
  <w:num w:numId="21">
    <w:abstractNumId w:val="21"/>
  </w:num>
  <w:num w:numId="2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256"/>
    <w:rsid w:val="0000385C"/>
    <w:rsid w:val="00015342"/>
    <w:rsid w:val="000362B7"/>
    <w:rsid w:val="00043611"/>
    <w:rsid w:val="00043E82"/>
    <w:rsid w:val="00044B9C"/>
    <w:rsid w:val="000523EA"/>
    <w:rsid w:val="00065467"/>
    <w:rsid w:val="00072010"/>
    <w:rsid w:val="0007500C"/>
    <w:rsid w:val="000829E1"/>
    <w:rsid w:val="00096085"/>
    <w:rsid w:val="000963E0"/>
    <w:rsid w:val="000A238F"/>
    <w:rsid w:val="000B2941"/>
    <w:rsid w:val="000B3256"/>
    <w:rsid w:val="000B663C"/>
    <w:rsid w:val="000E31FE"/>
    <w:rsid w:val="000F447D"/>
    <w:rsid w:val="000F54CB"/>
    <w:rsid w:val="00101A98"/>
    <w:rsid w:val="00106D70"/>
    <w:rsid w:val="00121A01"/>
    <w:rsid w:val="001251AF"/>
    <w:rsid w:val="001251FA"/>
    <w:rsid w:val="00140F27"/>
    <w:rsid w:val="00141611"/>
    <w:rsid w:val="00143FA0"/>
    <w:rsid w:val="001867E3"/>
    <w:rsid w:val="0019131F"/>
    <w:rsid w:val="00192448"/>
    <w:rsid w:val="00192545"/>
    <w:rsid w:val="001B54F7"/>
    <w:rsid w:val="001E507A"/>
    <w:rsid w:val="001E793C"/>
    <w:rsid w:val="002359E8"/>
    <w:rsid w:val="00236313"/>
    <w:rsid w:val="002418D6"/>
    <w:rsid w:val="00252E27"/>
    <w:rsid w:val="0026746B"/>
    <w:rsid w:val="00281016"/>
    <w:rsid w:val="00286F3C"/>
    <w:rsid w:val="00292325"/>
    <w:rsid w:val="00292DB1"/>
    <w:rsid w:val="00297552"/>
    <w:rsid w:val="002B2EF2"/>
    <w:rsid w:val="002D2B00"/>
    <w:rsid w:val="002E47B0"/>
    <w:rsid w:val="00303BE3"/>
    <w:rsid w:val="00322CAF"/>
    <w:rsid w:val="003277C8"/>
    <w:rsid w:val="00343F16"/>
    <w:rsid w:val="0035606E"/>
    <w:rsid w:val="0038556B"/>
    <w:rsid w:val="00396A62"/>
    <w:rsid w:val="003A1C87"/>
    <w:rsid w:val="003A2125"/>
    <w:rsid w:val="003A415E"/>
    <w:rsid w:val="003B0C81"/>
    <w:rsid w:val="003B2EEB"/>
    <w:rsid w:val="003B5E52"/>
    <w:rsid w:val="003C1F63"/>
    <w:rsid w:val="003D21D1"/>
    <w:rsid w:val="003D2249"/>
    <w:rsid w:val="003E12F2"/>
    <w:rsid w:val="003E58F9"/>
    <w:rsid w:val="003E7CB1"/>
    <w:rsid w:val="003F3E7C"/>
    <w:rsid w:val="003F497B"/>
    <w:rsid w:val="00406608"/>
    <w:rsid w:val="00412576"/>
    <w:rsid w:val="00431981"/>
    <w:rsid w:val="00431C06"/>
    <w:rsid w:val="00453C3D"/>
    <w:rsid w:val="004620D8"/>
    <w:rsid w:val="004670D0"/>
    <w:rsid w:val="00473961"/>
    <w:rsid w:val="00480280"/>
    <w:rsid w:val="00487A49"/>
    <w:rsid w:val="004B0206"/>
    <w:rsid w:val="004B549C"/>
    <w:rsid w:val="004C2C27"/>
    <w:rsid w:val="004E7C07"/>
    <w:rsid w:val="004F2E1F"/>
    <w:rsid w:val="00505CB0"/>
    <w:rsid w:val="005157D5"/>
    <w:rsid w:val="005167E0"/>
    <w:rsid w:val="00531796"/>
    <w:rsid w:val="00540926"/>
    <w:rsid w:val="00556188"/>
    <w:rsid w:val="005621D1"/>
    <w:rsid w:val="005672A2"/>
    <w:rsid w:val="005746BD"/>
    <w:rsid w:val="00575281"/>
    <w:rsid w:val="005863EC"/>
    <w:rsid w:val="00595BAF"/>
    <w:rsid w:val="005A7B9F"/>
    <w:rsid w:val="005D30E9"/>
    <w:rsid w:val="005F034F"/>
    <w:rsid w:val="005F6A1F"/>
    <w:rsid w:val="00610861"/>
    <w:rsid w:val="00613137"/>
    <w:rsid w:val="0062248E"/>
    <w:rsid w:val="00631FEC"/>
    <w:rsid w:val="00633B47"/>
    <w:rsid w:val="00643526"/>
    <w:rsid w:val="00653DB4"/>
    <w:rsid w:val="0068411F"/>
    <w:rsid w:val="006948EA"/>
    <w:rsid w:val="006A481F"/>
    <w:rsid w:val="006F25A9"/>
    <w:rsid w:val="007014BB"/>
    <w:rsid w:val="00713059"/>
    <w:rsid w:val="00725CD5"/>
    <w:rsid w:val="00730084"/>
    <w:rsid w:val="00737A84"/>
    <w:rsid w:val="00742E1A"/>
    <w:rsid w:val="007464A4"/>
    <w:rsid w:val="00754726"/>
    <w:rsid w:val="007569F7"/>
    <w:rsid w:val="00764818"/>
    <w:rsid w:val="007720E8"/>
    <w:rsid w:val="0079633D"/>
    <w:rsid w:val="007A2F29"/>
    <w:rsid w:val="007B7099"/>
    <w:rsid w:val="007B7E83"/>
    <w:rsid w:val="007C2687"/>
    <w:rsid w:val="007E1032"/>
    <w:rsid w:val="007F12CB"/>
    <w:rsid w:val="007F2FE2"/>
    <w:rsid w:val="007F687F"/>
    <w:rsid w:val="00825E46"/>
    <w:rsid w:val="0084546D"/>
    <w:rsid w:val="00852DC4"/>
    <w:rsid w:val="00856D38"/>
    <w:rsid w:val="00862337"/>
    <w:rsid w:val="008628CF"/>
    <w:rsid w:val="00882237"/>
    <w:rsid w:val="008862C6"/>
    <w:rsid w:val="00887E92"/>
    <w:rsid w:val="008950CF"/>
    <w:rsid w:val="00895E3D"/>
    <w:rsid w:val="008A2637"/>
    <w:rsid w:val="008B5A76"/>
    <w:rsid w:val="008D7E2C"/>
    <w:rsid w:val="008E4E81"/>
    <w:rsid w:val="008F652E"/>
    <w:rsid w:val="009011FF"/>
    <w:rsid w:val="00903C01"/>
    <w:rsid w:val="00907EBB"/>
    <w:rsid w:val="00923D2A"/>
    <w:rsid w:val="00936FEA"/>
    <w:rsid w:val="009717B7"/>
    <w:rsid w:val="009852CD"/>
    <w:rsid w:val="00987F53"/>
    <w:rsid w:val="009B1AD1"/>
    <w:rsid w:val="009B590A"/>
    <w:rsid w:val="009B6338"/>
    <w:rsid w:val="009B668B"/>
    <w:rsid w:val="009F0710"/>
    <w:rsid w:val="00A40F6A"/>
    <w:rsid w:val="00A438CF"/>
    <w:rsid w:val="00A460D3"/>
    <w:rsid w:val="00A4754B"/>
    <w:rsid w:val="00A5727F"/>
    <w:rsid w:val="00A809BC"/>
    <w:rsid w:val="00A822DF"/>
    <w:rsid w:val="00AA392C"/>
    <w:rsid w:val="00AA49A2"/>
    <w:rsid w:val="00AD7D8B"/>
    <w:rsid w:val="00B27F0A"/>
    <w:rsid w:val="00B33943"/>
    <w:rsid w:val="00B40059"/>
    <w:rsid w:val="00B42DE5"/>
    <w:rsid w:val="00B61763"/>
    <w:rsid w:val="00B94C81"/>
    <w:rsid w:val="00BA253B"/>
    <w:rsid w:val="00BC2ED2"/>
    <w:rsid w:val="00BC5136"/>
    <w:rsid w:val="00BE2F1D"/>
    <w:rsid w:val="00C21C85"/>
    <w:rsid w:val="00C26F81"/>
    <w:rsid w:val="00C33961"/>
    <w:rsid w:val="00C4438C"/>
    <w:rsid w:val="00C60CDA"/>
    <w:rsid w:val="00C756F9"/>
    <w:rsid w:val="00C86B64"/>
    <w:rsid w:val="00CA03DF"/>
    <w:rsid w:val="00CA3BCA"/>
    <w:rsid w:val="00CA46C1"/>
    <w:rsid w:val="00CB1261"/>
    <w:rsid w:val="00CB5B1D"/>
    <w:rsid w:val="00CC2090"/>
    <w:rsid w:val="00CC70FF"/>
    <w:rsid w:val="00CD0C17"/>
    <w:rsid w:val="00CF2F9E"/>
    <w:rsid w:val="00CF4756"/>
    <w:rsid w:val="00D00F0E"/>
    <w:rsid w:val="00D04188"/>
    <w:rsid w:val="00D168F6"/>
    <w:rsid w:val="00D2511C"/>
    <w:rsid w:val="00D32836"/>
    <w:rsid w:val="00D33F1E"/>
    <w:rsid w:val="00D3778F"/>
    <w:rsid w:val="00D565D6"/>
    <w:rsid w:val="00D62463"/>
    <w:rsid w:val="00D90D50"/>
    <w:rsid w:val="00D969D9"/>
    <w:rsid w:val="00DA4FB5"/>
    <w:rsid w:val="00DA7BE1"/>
    <w:rsid w:val="00DB0091"/>
    <w:rsid w:val="00DF5184"/>
    <w:rsid w:val="00DF5922"/>
    <w:rsid w:val="00E10F83"/>
    <w:rsid w:val="00E11E6D"/>
    <w:rsid w:val="00E2659D"/>
    <w:rsid w:val="00E301A2"/>
    <w:rsid w:val="00E51CCD"/>
    <w:rsid w:val="00E56B19"/>
    <w:rsid w:val="00E56F6E"/>
    <w:rsid w:val="00E62227"/>
    <w:rsid w:val="00E86E5B"/>
    <w:rsid w:val="00E915A3"/>
    <w:rsid w:val="00EA3D09"/>
    <w:rsid w:val="00EB0F0C"/>
    <w:rsid w:val="00EC03EE"/>
    <w:rsid w:val="00EC4CD5"/>
    <w:rsid w:val="00ED76F4"/>
    <w:rsid w:val="00EE3947"/>
    <w:rsid w:val="00EF3523"/>
    <w:rsid w:val="00F0462A"/>
    <w:rsid w:val="00F252E8"/>
    <w:rsid w:val="00F26947"/>
    <w:rsid w:val="00F400CE"/>
    <w:rsid w:val="00F52B1E"/>
    <w:rsid w:val="00F66DBE"/>
    <w:rsid w:val="00F72B9C"/>
    <w:rsid w:val="00F82C06"/>
    <w:rsid w:val="00F87F7B"/>
    <w:rsid w:val="00F90755"/>
    <w:rsid w:val="00FA2AF2"/>
    <w:rsid w:val="00FA4CAA"/>
    <w:rsid w:val="00FA5FC8"/>
    <w:rsid w:val="00FD36F1"/>
    <w:rsid w:val="00FF068D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713A"/>
  <w15:docId w15:val="{BB5E1967-CF99-4F4A-AEAF-637BCCBF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A809BC"/>
    <w:pPr>
      <w:keepNext/>
      <w:ind w:left="113" w:right="113"/>
      <w:outlineLvl w:val="0"/>
    </w:pPr>
    <w:rPr>
      <w:rFonts w:ascii="Arial" w:hAnsi="Arial" w:cs="Arial"/>
      <w:b/>
      <w:bCs/>
      <w:sz w:val="20"/>
    </w:rPr>
  </w:style>
  <w:style w:type="paragraph" w:styleId="Naslov2">
    <w:name w:val="heading 2"/>
    <w:basedOn w:val="Normal"/>
    <w:next w:val="Normal"/>
    <w:link w:val="Naslov2Char"/>
    <w:qFormat/>
    <w:rsid w:val="00A809BC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slov3">
    <w:name w:val="heading 3"/>
    <w:basedOn w:val="Normal"/>
    <w:next w:val="Normal"/>
    <w:link w:val="Naslov3Char"/>
    <w:uiPriority w:val="9"/>
    <w:qFormat/>
    <w:rsid w:val="00A809BC"/>
    <w:pPr>
      <w:keepNext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qFormat/>
    <w:rsid w:val="00A809BC"/>
    <w:pPr>
      <w:keepNext/>
      <w:outlineLvl w:val="3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B32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25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3D22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3D2249"/>
  </w:style>
  <w:style w:type="paragraph" w:styleId="Podnoje">
    <w:name w:val="footer"/>
    <w:basedOn w:val="Normal"/>
    <w:link w:val="PodnojeChar"/>
    <w:uiPriority w:val="99"/>
    <w:unhideWhenUsed/>
    <w:rsid w:val="003D22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3D2249"/>
  </w:style>
  <w:style w:type="paragraph" w:styleId="StandardWeb">
    <w:name w:val="Normal (Web)"/>
    <w:basedOn w:val="Normal"/>
    <w:uiPriority w:val="99"/>
    <w:unhideWhenUsed/>
    <w:rsid w:val="002E47B0"/>
    <w:pPr>
      <w:spacing w:before="100" w:beforeAutospacing="1" w:after="100" w:afterAutospacing="1"/>
    </w:pPr>
    <w:rPr>
      <w:lang w:eastAsia="hr-HR"/>
    </w:rPr>
  </w:style>
  <w:style w:type="character" w:customStyle="1" w:styleId="Naslov1Char">
    <w:name w:val="Naslov 1 Char"/>
    <w:basedOn w:val="Zadanifontodlomka"/>
    <w:link w:val="Naslov1"/>
    <w:rsid w:val="00A809BC"/>
    <w:rPr>
      <w:rFonts w:ascii="Arial" w:eastAsia="Times New Roman" w:hAnsi="Arial" w:cs="Arial"/>
      <w:b/>
      <w:bCs/>
      <w:sz w:val="20"/>
      <w:szCs w:val="24"/>
    </w:rPr>
  </w:style>
  <w:style w:type="character" w:customStyle="1" w:styleId="Naslov2Char">
    <w:name w:val="Naslov 2 Char"/>
    <w:basedOn w:val="Zadanifontodlomka"/>
    <w:link w:val="Naslov2"/>
    <w:rsid w:val="00A809BC"/>
    <w:rPr>
      <w:rFonts w:ascii="Arial" w:eastAsia="Times New Roman" w:hAnsi="Arial" w:cs="Arial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A809BC"/>
    <w:rPr>
      <w:rFonts w:ascii="Arial" w:eastAsia="Times New Roman" w:hAnsi="Arial" w:cs="Arial"/>
      <w:b/>
      <w:bCs/>
      <w:sz w:val="20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A809BC"/>
    <w:rPr>
      <w:rFonts w:ascii="Arial" w:eastAsia="Times New Roman" w:hAnsi="Arial" w:cs="Arial"/>
      <w:b/>
      <w:bCs/>
      <w:sz w:val="24"/>
      <w:szCs w:val="24"/>
    </w:rPr>
  </w:style>
  <w:style w:type="character" w:styleId="Hiperveza">
    <w:name w:val="Hyperlink"/>
    <w:basedOn w:val="Zadanifontodlomka"/>
    <w:uiPriority w:val="99"/>
    <w:rsid w:val="00A809BC"/>
    <w:rPr>
      <w:color w:val="0000FF"/>
      <w:u w:val="single"/>
    </w:rPr>
  </w:style>
  <w:style w:type="character" w:customStyle="1" w:styleId="5yl5">
    <w:name w:val="_5yl5"/>
    <w:basedOn w:val="Zadanifontodlomka"/>
    <w:rsid w:val="00CA3BCA"/>
  </w:style>
  <w:style w:type="paragraph" w:styleId="Obinitekst">
    <w:name w:val="Plain Text"/>
    <w:basedOn w:val="Normal"/>
    <w:link w:val="ObinitekstChar"/>
    <w:uiPriority w:val="99"/>
    <w:semiHidden/>
    <w:unhideWhenUsed/>
    <w:rsid w:val="00E10F83"/>
    <w:rPr>
      <w:rFonts w:ascii="Consolas" w:eastAsiaTheme="minorHAnsi" w:hAnsi="Consolas" w:cstheme="minorBidi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10F83"/>
    <w:rPr>
      <w:rFonts w:ascii="Consolas" w:hAnsi="Consolas"/>
      <w:sz w:val="21"/>
      <w:szCs w:val="21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F2F9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F2F9E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unhideWhenUsed/>
    <w:rsid w:val="00CF2F9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rsid w:val="00CF2F9E"/>
    <w:rPr>
      <w:rFonts w:ascii="Arial" w:eastAsia="Times New Roman" w:hAnsi="Arial" w:cs="Arial"/>
      <w:vanish/>
      <w:sz w:val="16"/>
      <w:szCs w:val="16"/>
      <w:lang w:eastAsia="hr-HR"/>
    </w:rPr>
  </w:style>
  <w:style w:type="paragraph" w:customStyle="1" w:styleId="t-10-9-sred">
    <w:name w:val="t-10-9-sred"/>
    <w:basedOn w:val="Normal"/>
    <w:rsid w:val="00DB0091"/>
    <w:pPr>
      <w:spacing w:before="100" w:beforeAutospacing="1" w:after="100" w:afterAutospacing="1"/>
      <w:jc w:val="center"/>
    </w:pPr>
    <w:rPr>
      <w:sz w:val="26"/>
      <w:szCs w:val="26"/>
      <w:lang w:eastAsia="hr-HR"/>
    </w:rPr>
  </w:style>
  <w:style w:type="paragraph" w:customStyle="1" w:styleId="t-9-8-sredina">
    <w:name w:val="t-9-8-sredina"/>
    <w:basedOn w:val="Normal"/>
    <w:rsid w:val="00DB0091"/>
    <w:pPr>
      <w:spacing w:before="100" w:beforeAutospacing="1" w:after="100" w:afterAutospacing="1"/>
      <w:jc w:val="center"/>
    </w:pPr>
    <w:rPr>
      <w:lang w:eastAsia="hr-HR"/>
    </w:rPr>
  </w:style>
  <w:style w:type="paragraph" w:customStyle="1" w:styleId="prilog">
    <w:name w:val="prilog"/>
    <w:basedOn w:val="Normal"/>
    <w:rsid w:val="00DB0091"/>
    <w:pPr>
      <w:spacing w:before="100" w:beforeAutospacing="1" w:after="100" w:afterAutospacing="1"/>
    </w:pPr>
    <w:rPr>
      <w:lang w:eastAsia="hr-HR"/>
    </w:rPr>
  </w:style>
  <w:style w:type="paragraph" w:customStyle="1" w:styleId="t-11-9-prilog">
    <w:name w:val="t-11-9-prilog"/>
    <w:basedOn w:val="Normal"/>
    <w:rsid w:val="00DB0091"/>
    <w:pPr>
      <w:spacing w:before="100" w:beforeAutospacing="1" w:after="100" w:afterAutospacing="1"/>
    </w:pPr>
    <w:rPr>
      <w:lang w:eastAsia="hr-HR"/>
    </w:rPr>
  </w:style>
  <w:style w:type="paragraph" w:customStyle="1" w:styleId="t-9-8-bez-uvl">
    <w:name w:val="t-9-8-bez-uvl"/>
    <w:basedOn w:val="Normal"/>
    <w:rsid w:val="00DB0091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DB0091"/>
    <w:pPr>
      <w:spacing w:before="100" w:beforeAutospacing="1" w:after="100" w:afterAutospacing="1"/>
    </w:pPr>
    <w:rPr>
      <w:lang w:eastAsia="hr-HR"/>
    </w:rPr>
  </w:style>
  <w:style w:type="character" w:customStyle="1" w:styleId="kurziv1">
    <w:name w:val="kurziv1"/>
    <w:basedOn w:val="Zadanifontodlomka"/>
    <w:rsid w:val="00DB0091"/>
    <w:rPr>
      <w:i/>
      <w:iCs/>
    </w:rPr>
  </w:style>
  <w:style w:type="character" w:customStyle="1" w:styleId="bold1">
    <w:name w:val="bold1"/>
    <w:basedOn w:val="Zadanifontodlomka"/>
    <w:rsid w:val="00DB0091"/>
    <w:rPr>
      <w:b/>
      <w:bCs/>
    </w:rPr>
  </w:style>
  <w:style w:type="paragraph" w:customStyle="1" w:styleId="p14">
    <w:name w:val="p14"/>
    <w:basedOn w:val="Normal"/>
    <w:rsid w:val="00D2511C"/>
    <w:pPr>
      <w:spacing w:before="100" w:beforeAutospacing="1" w:after="100" w:afterAutospacing="1" w:line="300" w:lineRule="atLeast"/>
    </w:pPr>
    <w:rPr>
      <w:sz w:val="21"/>
      <w:szCs w:val="21"/>
      <w:lang w:eastAsia="hr-HR"/>
    </w:rPr>
  </w:style>
  <w:style w:type="paragraph" w:customStyle="1" w:styleId="titlegeorgia22">
    <w:name w:val="title_georgia22"/>
    <w:basedOn w:val="Normal"/>
    <w:rsid w:val="00D2511C"/>
    <w:pPr>
      <w:spacing w:before="100" w:beforeAutospacing="1" w:after="100" w:afterAutospacing="1" w:line="450" w:lineRule="atLeast"/>
    </w:pPr>
    <w:rPr>
      <w:rFonts w:ascii="Georgia" w:hAnsi="Georgia"/>
      <w:i/>
      <w:iCs/>
      <w:sz w:val="33"/>
      <w:szCs w:val="33"/>
      <w:lang w:eastAsia="hr-HR"/>
    </w:rPr>
  </w:style>
  <w:style w:type="character" w:customStyle="1" w:styleId="colored1">
    <w:name w:val="colored1"/>
    <w:basedOn w:val="Zadanifontodlomka"/>
    <w:rsid w:val="00D2511C"/>
    <w:rPr>
      <w:rFonts w:ascii="Helvetica" w:hAnsi="Helvetica" w:cs="Helvetica" w:hint="default"/>
      <w:color w:val="FFA100"/>
    </w:rPr>
  </w:style>
  <w:style w:type="character" w:customStyle="1" w:styleId="colored2">
    <w:name w:val="colored2"/>
    <w:basedOn w:val="Zadanifontodlomka"/>
    <w:rsid w:val="00D2511C"/>
    <w:rPr>
      <w:rFonts w:ascii="Helvetica" w:hAnsi="Helvetica" w:cs="Helvetica" w:hint="default"/>
      <w:b w:val="0"/>
      <w:bCs w:val="0"/>
      <w:color w:val="FFA100"/>
      <w:sz w:val="18"/>
      <w:szCs w:val="18"/>
    </w:rPr>
  </w:style>
  <w:style w:type="character" w:customStyle="1" w:styleId="galleria-current">
    <w:name w:val="galleria-current"/>
    <w:basedOn w:val="Zadanifontodlomka"/>
    <w:rsid w:val="00D2511C"/>
  </w:style>
  <w:style w:type="character" w:customStyle="1" w:styleId="galleria-total">
    <w:name w:val="galleria-total"/>
    <w:basedOn w:val="Zadanifontodlomka"/>
    <w:rsid w:val="00D2511C"/>
  </w:style>
  <w:style w:type="character" w:customStyle="1" w:styleId="con122">
    <w:name w:val="con122"/>
    <w:basedOn w:val="Zadanifontodlomka"/>
    <w:rsid w:val="00D2511C"/>
  </w:style>
  <w:style w:type="character" w:styleId="Naglaeno">
    <w:name w:val="Strong"/>
    <w:basedOn w:val="Zadanifontodlomka"/>
    <w:uiPriority w:val="22"/>
    <w:qFormat/>
    <w:rsid w:val="00D2511C"/>
    <w:rPr>
      <w:b/>
      <w:bCs/>
    </w:rPr>
  </w:style>
  <w:style w:type="paragraph" w:customStyle="1" w:styleId="titleuppercase">
    <w:name w:val="title_uppercase"/>
    <w:basedOn w:val="Normal"/>
    <w:rsid w:val="00D2511C"/>
    <w:pPr>
      <w:spacing w:before="100" w:beforeAutospacing="1" w:after="100" w:afterAutospacing="1"/>
    </w:pPr>
    <w:rPr>
      <w:caps/>
      <w:lang w:eastAsia="hr-HR"/>
    </w:rPr>
  </w:style>
  <w:style w:type="paragraph" w:customStyle="1" w:styleId="p12">
    <w:name w:val="p12"/>
    <w:basedOn w:val="Normal"/>
    <w:rsid w:val="00923D2A"/>
    <w:pPr>
      <w:spacing w:before="100" w:beforeAutospacing="1" w:after="100" w:afterAutospacing="1" w:line="270" w:lineRule="atLeast"/>
    </w:pPr>
    <w:rPr>
      <w:sz w:val="18"/>
      <w:szCs w:val="18"/>
      <w:lang w:eastAsia="hr-HR"/>
    </w:rPr>
  </w:style>
  <w:style w:type="paragraph" w:customStyle="1" w:styleId="posebnetitle">
    <w:name w:val="posebne_title"/>
    <w:basedOn w:val="Normal"/>
    <w:rsid w:val="00923D2A"/>
    <w:pPr>
      <w:spacing w:before="100" w:beforeAutospacing="1" w:after="150" w:line="450" w:lineRule="atLeast"/>
    </w:pPr>
    <w:rPr>
      <w:caps/>
      <w:color w:val="FFA100"/>
      <w:sz w:val="36"/>
      <w:szCs w:val="36"/>
      <w:lang w:eastAsia="hr-HR"/>
    </w:rPr>
  </w:style>
  <w:style w:type="paragraph" w:customStyle="1" w:styleId="hp-desc-review-highlight">
    <w:name w:val="hp-desc-review-highlight"/>
    <w:basedOn w:val="Normal"/>
    <w:rsid w:val="00BA253B"/>
    <w:pPr>
      <w:spacing w:before="100" w:beforeAutospacing="1" w:after="100" w:afterAutospacing="1"/>
    </w:pPr>
    <w:rPr>
      <w:lang w:eastAsia="hr-HR"/>
    </w:rPr>
  </w:style>
  <w:style w:type="character" w:customStyle="1" w:styleId="nocc02">
    <w:name w:val="no_cc_02"/>
    <w:basedOn w:val="Zadanifontodlomka"/>
    <w:rsid w:val="00BA253B"/>
  </w:style>
  <w:style w:type="character" w:customStyle="1" w:styleId="lastbooking">
    <w:name w:val="lastbooking"/>
    <w:basedOn w:val="Zadanifontodlomka"/>
    <w:rsid w:val="00BA253B"/>
  </w:style>
  <w:style w:type="character" w:customStyle="1" w:styleId="average">
    <w:name w:val="average"/>
    <w:basedOn w:val="Zadanifontodlomka"/>
    <w:rsid w:val="00BA253B"/>
  </w:style>
  <w:style w:type="character" w:customStyle="1" w:styleId="scorefromnumberofreviews1">
    <w:name w:val="score_from_number_of_reviews1"/>
    <w:basedOn w:val="Zadanifontodlomka"/>
    <w:rsid w:val="00BA253B"/>
    <w:rPr>
      <w:b w:val="0"/>
      <w:bCs w:val="0"/>
      <w:sz w:val="18"/>
      <w:szCs w:val="18"/>
    </w:rPr>
  </w:style>
  <w:style w:type="character" w:customStyle="1" w:styleId="occupancyadults">
    <w:name w:val="occupancy_adults"/>
    <w:basedOn w:val="Zadanifontodlomka"/>
    <w:rsid w:val="00BA253B"/>
  </w:style>
  <w:style w:type="character" w:customStyle="1" w:styleId="occupancymultipliernumber1">
    <w:name w:val="occupancy_multiplier_number1"/>
    <w:basedOn w:val="Zadanifontodlomka"/>
    <w:rsid w:val="00BA253B"/>
    <w:rPr>
      <w:b/>
      <w:bCs/>
      <w:sz w:val="20"/>
      <w:szCs w:val="20"/>
    </w:rPr>
  </w:style>
  <w:style w:type="character" w:customStyle="1" w:styleId="invisiblespoken1">
    <w:name w:val="invisible_spoken1"/>
    <w:basedOn w:val="Zadanifontodlomka"/>
    <w:rsid w:val="00BA253B"/>
  </w:style>
  <w:style w:type="character" w:customStyle="1" w:styleId="roomlink">
    <w:name w:val="room_link"/>
    <w:basedOn w:val="Zadanifontodlomka"/>
    <w:rsid w:val="00BA253B"/>
  </w:style>
  <w:style w:type="character" w:customStyle="1" w:styleId="in-high-demand-not-scarce">
    <w:name w:val="in-high-demand-not-scarce"/>
    <w:basedOn w:val="Zadanifontodlomka"/>
    <w:rsid w:val="00BA253B"/>
  </w:style>
  <w:style w:type="character" w:customStyle="1" w:styleId="b-buttontext">
    <w:name w:val="b-button__text"/>
    <w:basedOn w:val="Zadanifontodlomka"/>
    <w:rsid w:val="00BA253B"/>
  </w:style>
  <w:style w:type="character" w:customStyle="1" w:styleId="sr-hoteltype">
    <w:name w:val="sr-hotel__type"/>
    <w:basedOn w:val="Zadanifontodlomka"/>
    <w:rsid w:val="00BA253B"/>
  </w:style>
  <w:style w:type="character" w:customStyle="1" w:styleId="sr-hotelname">
    <w:name w:val="sr-hotel__name"/>
    <w:basedOn w:val="Zadanifontodlomka"/>
    <w:rsid w:val="00BA253B"/>
  </w:style>
  <w:style w:type="character" w:customStyle="1" w:styleId="sr-hc-filtercopy">
    <w:name w:val="sr-hc-filter__copy"/>
    <w:basedOn w:val="Zadanifontodlomka"/>
    <w:rsid w:val="00BA253B"/>
  </w:style>
  <w:style w:type="character" w:customStyle="1" w:styleId="sr-separator-count">
    <w:name w:val="sr-separator-count"/>
    <w:basedOn w:val="Zadanifontodlomka"/>
    <w:rsid w:val="00BA253B"/>
  </w:style>
  <w:style w:type="character" w:customStyle="1" w:styleId="distfromdestclean">
    <w:name w:val="distfromdest_clean"/>
    <w:basedOn w:val="Zadanifontodlomka"/>
    <w:rsid w:val="00BA253B"/>
  </w:style>
  <w:style w:type="character" w:customStyle="1" w:styleId="distfromdest">
    <w:name w:val="distfromdest"/>
    <w:basedOn w:val="Zadanifontodlomka"/>
    <w:rsid w:val="00BA253B"/>
  </w:style>
  <w:style w:type="character" w:customStyle="1" w:styleId="onlyxleft">
    <w:name w:val="only_x_left"/>
    <w:basedOn w:val="Zadanifontodlomka"/>
    <w:rsid w:val="00BA253B"/>
  </w:style>
  <w:style w:type="character" w:customStyle="1" w:styleId="srgsrackratetotal">
    <w:name w:val="sr_gs_rackrate_total"/>
    <w:basedOn w:val="Zadanifontodlomka"/>
    <w:rsid w:val="00BA253B"/>
  </w:style>
  <w:style w:type="character" w:customStyle="1" w:styleId="togglepricepernightorstay">
    <w:name w:val="toggle_price_per_night_or_stay"/>
    <w:basedOn w:val="Zadanifontodlomka"/>
    <w:rsid w:val="00BA253B"/>
  </w:style>
  <w:style w:type="character" w:customStyle="1" w:styleId="add-red-tagamount">
    <w:name w:val="add-red-tag__amount"/>
    <w:basedOn w:val="Zadanifontodlomka"/>
    <w:rsid w:val="00BA253B"/>
  </w:style>
  <w:style w:type="character" w:customStyle="1" w:styleId="d-deal--main9">
    <w:name w:val="d-deal--main9"/>
    <w:basedOn w:val="Zadanifontodlomka"/>
    <w:rsid w:val="00BA253B"/>
    <w:rPr>
      <w:color w:val="FFFFFF"/>
      <w:sz w:val="12"/>
      <w:szCs w:val="12"/>
    </w:rPr>
  </w:style>
  <w:style w:type="character" w:customStyle="1" w:styleId="facility-badgetitlejqtooltipfacility-badgewith-vicon">
    <w:name w:val="facility-badge__title&#10;jq_tooltip&#10;facility-badge__with-vicon"/>
    <w:basedOn w:val="Zadanifontodlomka"/>
    <w:rsid w:val="00BA253B"/>
  </w:style>
  <w:style w:type="character" w:customStyle="1" w:styleId="newhotel">
    <w:name w:val="new_hotel"/>
    <w:basedOn w:val="Zadanifontodlomka"/>
    <w:rsid w:val="00BA253B"/>
  </w:style>
  <w:style w:type="paragraph" w:customStyle="1" w:styleId="rt-room-facilities-essentialstitle">
    <w:name w:val="rt-room-facilities-essentials__title"/>
    <w:basedOn w:val="Normal"/>
    <w:rsid w:val="00431C06"/>
    <w:pPr>
      <w:spacing w:before="100" w:beforeAutospacing="1" w:after="100" w:afterAutospacing="1"/>
    </w:pPr>
    <w:rPr>
      <w:lang w:eastAsia="hr-HR"/>
    </w:rPr>
  </w:style>
  <w:style w:type="character" w:customStyle="1" w:styleId="adp-listinfo">
    <w:name w:val="adp-listinfo"/>
    <w:basedOn w:val="Zadanifontodlomka"/>
    <w:rsid w:val="00F72B9C"/>
  </w:style>
  <w:style w:type="paragraph" w:styleId="Odlomakpopisa">
    <w:name w:val="List Paragraph"/>
    <w:basedOn w:val="Normal"/>
    <w:uiPriority w:val="34"/>
    <w:qFormat/>
    <w:rsid w:val="004B549C"/>
    <w:pPr>
      <w:ind w:left="720"/>
      <w:contextualSpacing/>
    </w:pPr>
  </w:style>
  <w:style w:type="paragraph" w:customStyle="1" w:styleId="box454534">
    <w:name w:val="box_454534"/>
    <w:basedOn w:val="Normal"/>
    <w:rsid w:val="004E7C07"/>
    <w:pPr>
      <w:spacing w:before="100" w:beforeAutospacing="1" w:after="225"/>
    </w:pPr>
    <w:rPr>
      <w:lang w:eastAsia="hr-HR"/>
    </w:rPr>
  </w:style>
  <w:style w:type="character" w:customStyle="1" w:styleId="bold">
    <w:name w:val="bold"/>
    <w:basedOn w:val="Zadanifontodlomka"/>
    <w:rsid w:val="004E7C07"/>
  </w:style>
  <w:style w:type="paragraph" w:customStyle="1" w:styleId="box456985">
    <w:name w:val="box_456985"/>
    <w:basedOn w:val="Normal"/>
    <w:rsid w:val="004E7C07"/>
    <w:pPr>
      <w:spacing w:before="100" w:beforeAutospacing="1" w:after="100" w:afterAutospacing="1"/>
    </w:pPr>
    <w:rPr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F034F"/>
    <w:rPr>
      <w:color w:val="800080"/>
      <w:u w:val="single"/>
    </w:rPr>
  </w:style>
  <w:style w:type="character" w:customStyle="1" w:styleId="preuzmi-naslov">
    <w:name w:val="preuzmi-naslov"/>
    <w:basedOn w:val="Zadanifontodlomka"/>
    <w:rsid w:val="005F034F"/>
  </w:style>
  <w:style w:type="character" w:customStyle="1" w:styleId="eknjiga">
    <w:name w:val="eknjiga"/>
    <w:basedOn w:val="Zadanifontodlomka"/>
    <w:rsid w:val="005F034F"/>
  </w:style>
  <w:style w:type="character" w:customStyle="1" w:styleId="icon-in">
    <w:name w:val="icon-in"/>
    <w:basedOn w:val="Zadanifontodlomka"/>
    <w:rsid w:val="005F034F"/>
  </w:style>
  <w:style w:type="character" w:customStyle="1" w:styleId="icon-unie602">
    <w:name w:val="icon-unie602"/>
    <w:basedOn w:val="Zadanifontodlomka"/>
    <w:rsid w:val="005F034F"/>
  </w:style>
  <w:style w:type="character" w:customStyle="1" w:styleId="baza">
    <w:name w:val="baza"/>
    <w:basedOn w:val="Zadanifontodlomka"/>
    <w:rsid w:val="005F034F"/>
  </w:style>
  <w:style w:type="character" w:customStyle="1" w:styleId="email">
    <w:name w:val="email"/>
    <w:basedOn w:val="Zadanifontodlomka"/>
    <w:rsid w:val="005F034F"/>
  </w:style>
  <w:style w:type="character" w:customStyle="1" w:styleId="input-group-btn">
    <w:name w:val="input-group-btn"/>
    <w:basedOn w:val="Zadanifontodlomka"/>
    <w:rsid w:val="005F034F"/>
  </w:style>
  <w:style w:type="character" w:customStyle="1" w:styleId="icon-arrow-right">
    <w:name w:val="icon-arrow-right"/>
    <w:basedOn w:val="Zadanifontodlomka"/>
    <w:rsid w:val="005F034F"/>
  </w:style>
  <w:style w:type="character" w:customStyle="1" w:styleId="icon-unif083">
    <w:name w:val="icon-unif083"/>
    <w:basedOn w:val="Zadanifontodlomka"/>
    <w:rsid w:val="005F034F"/>
  </w:style>
  <w:style w:type="character" w:customStyle="1" w:styleId="icon-unif099">
    <w:name w:val="icon-unif099"/>
    <w:basedOn w:val="Zadanifontodlomka"/>
    <w:rsid w:val="005F034F"/>
  </w:style>
  <w:style w:type="character" w:customStyle="1" w:styleId="icon-unif199">
    <w:name w:val="icon-unif199"/>
    <w:basedOn w:val="Zadanifontodlomka"/>
    <w:rsid w:val="005F034F"/>
  </w:style>
  <w:style w:type="character" w:customStyle="1" w:styleId="icon-arrow-up3">
    <w:name w:val="icon-arrow-up3"/>
    <w:basedOn w:val="Zadanifontodlomka"/>
    <w:rsid w:val="005F034F"/>
  </w:style>
  <w:style w:type="paragraph" w:customStyle="1" w:styleId="text-center">
    <w:name w:val="text-center"/>
    <w:basedOn w:val="Normal"/>
    <w:rsid w:val="005F034F"/>
    <w:pPr>
      <w:spacing w:before="100" w:beforeAutospacing="1" w:after="100" w:afterAutospacing="1"/>
    </w:pPr>
    <w:rPr>
      <w:lang w:eastAsia="hr-HR"/>
    </w:rPr>
  </w:style>
  <w:style w:type="paragraph" w:customStyle="1" w:styleId="Default">
    <w:name w:val="Default"/>
    <w:basedOn w:val="Normal"/>
    <w:rsid w:val="00CB1261"/>
    <w:pPr>
      <w:autoSpaceDE w:val="0"/>
      <w:autoSpaceDN w:val="0"/>
    </w:pPr>
    <w:rPr>
      <w:rFonts w:ascii="Arial" w:eastAsiaTheme="minorHAnsi" w:hAnsi="Arial" w:cs="Arial"/>
      <w:color w:val="000000"/>
      <w:lang w:eastAsia="hr-HR"/>
    </w:rPr>
  </w:style>
  <w:style w:type="paragraph" w:customStyle="1" w:styleId="u-no-margin-bottom">
    <w:name w:val="u-no-margin-bottom"/>
    <w:basedOn w:val="Normal"/>
    <w:rsid w:val="000F447D"/>
    <w:rPr>
      <w:lang w:eastAsia="hr-HR"/>
    </w:rPr>
  </w:style>
  <w:style w:type="character" w:customStyle="1" w:styleId="monthly-rate2">
    <w:name w:val="monthly-rate2"/>
    <w:basedOn w:val="Zadanifontodlomka"/>
    <w:rsid w:val="000F447D"/>
  </w:style>
  <w:style w:type="character" w:customStyle="1" w:styleId="btn4">
    <w:name w:val="btn4"/>
    <w:basedOn w:val="Zadanifontodlomka"/>
    <w:rsid w:val="000F447D"/>
    <w:rPr>
      <w:rFonts w:ascii="Tahoma" w:hAnsi="Tahoma" w:cs="Tahoma" w:hint="default"/>
      <w:b/>
      <w:bCs/>
      <w:sz w:val="21"/>
      <w:szCs w:val="21"/>
      <w:shd w:val="clear" w:color="auto" w:fill="auto"/>
    </w:rPr>
  </w:style>
  <w:style w:type="character" w:customStyle="1" w:styleId="tooltip-wrapper">
    <w:name w:val="tooltip-wrapper"/>
    <w:basedOn w:val="Zadanifontodlomka"/>
    <w:rsid w:val="000F447D"/>
  </w:style>
  <w:style w:type="character" w:customStyle="1" w:styleId="mde-react-price-rating-graphprice-label-price">
    <w:name w:val="mde-react-price-rating-graph__price-label-price"/>
    <w:basedOn w:val="Zadanifontodlomka"/>
    <w:rsid w:val="00281016"/>
  </w:style>
  <w:style w:type="character" w:customStyle="1" w:styleId="mde-react-price-rating-graphaspects-info-button1">
    <w:name w:val="mde-react-price-rating-graph__aspects-info-button1"/>
    <w:basedOn w:val="Zadanifontodlomka"/>
    <w:rsid w:val="0028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89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4098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2593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00341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76467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4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1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375540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55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4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163310">
                                                  <w:marLeft w:val="-135"/>
                                                  <w:marRight w:val="-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26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18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098186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04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25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2707350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809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23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569922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33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9856715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86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166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509479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4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73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2941367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356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8867398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682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241633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1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24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33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170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702135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0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68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797060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7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67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205295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05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0861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2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37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363949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5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3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084717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4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44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779659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7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3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85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96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61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1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41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26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030755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3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59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38313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9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45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790932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74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065796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14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28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084771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61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17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7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016598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60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621258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8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46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849429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04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77699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2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959394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3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76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060078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8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61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838298">
                                      <w:marLeft w:val="0"/>
                                      <w:marRight w:val="0"/>
                                      <w:marTop w:val="54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7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549171">
                                              <w:marLeft w:val="0"/>
                                              <w:marRight w:val="0"/>
                                              <w:marTop w:val="2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20606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4794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8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23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60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65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6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39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54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45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424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51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66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1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42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1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00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92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72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07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8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88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3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00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62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4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27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8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212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2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5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90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4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332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4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87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60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95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85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03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9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22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0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8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67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1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13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5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79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09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6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81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22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9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49355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6229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1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7955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179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5837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7721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59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4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5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851926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8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96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3699">
                                                  <w:marLeft w:val="-135"/>
                                                  <w:marRight w:val="-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3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449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466302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78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91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7686633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27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25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1220510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50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21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61032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05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3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020998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02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27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1051868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04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7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104290">
                                                      <w:marLeft w:val="-135"/>
                                                      <w:marRight w:val="-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161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0458106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8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96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9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88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999602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49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4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156682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32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9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36658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0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21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989955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7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5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982032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93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593777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0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63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76195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1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09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26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55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36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05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0497286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78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60933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74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598666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1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18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342604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8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64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334058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4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99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4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19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5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493896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5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59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886352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6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837103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2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15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762230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27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56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377839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42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94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800506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0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76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129304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4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9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515930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658707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1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7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490696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07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41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67763">
                                      <w:marLeft w:val="0"/>
                                      <w:marRight w:val="0"/>
                                      <w:marTop w:val="54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83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56578">
                                              <w:marLeft w:val="0"/>
                                              <w:marRight w:val="0"/>
                                              <w:marTop w:val="2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98775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49559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15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02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3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52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9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2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371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0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09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5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70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980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98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5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16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62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5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61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16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63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85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146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1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7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23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66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77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978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4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256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15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289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79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4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17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93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25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461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6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779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9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39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66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64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51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53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00090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7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0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04047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8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34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auto"/>
                                                        <w:left w:val="single" w:sz="12" w:space="4" w:color="auto"/>
                                                        <w:bottom w:val="single" w:sz="12" w:space="4" w:color="auto"/>
                                                        <w:right w:val="single" w:sz="12" w:space="4" w:color="auto"/>
                                                      </w:divBdr>
                                                      <w:divsChild>
                                                        <w:div w:id="937641791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18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28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04444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82641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793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24598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79783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84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4777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923535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19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0023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895581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40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61549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61991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39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56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77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67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14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30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707854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6154">
                                      <w:marLeft w:val="-135"/>
                                      <w:marRight w:val="-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1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72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088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3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0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2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9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75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7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25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25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32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95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8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1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9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7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6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6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4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6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3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1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2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9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56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96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7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96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3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96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007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857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13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23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31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2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247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5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3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688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69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19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4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8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95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48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7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4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9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2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8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7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66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9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1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2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41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3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8374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201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215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7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9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9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43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8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629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5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409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078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282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538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65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4197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053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5493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5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7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6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69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3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65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2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6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647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80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898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80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99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5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66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54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556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35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823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55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83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9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41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4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44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248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60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72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96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54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43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7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09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62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408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23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50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85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527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5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5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6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72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799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85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41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166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09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70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70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47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895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32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559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820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5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55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4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8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86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2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33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7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91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54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504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0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1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87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889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879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1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16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92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686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682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1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76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09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63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4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494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93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060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90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34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570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57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250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25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89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58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232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40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72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1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78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0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44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99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701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72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34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154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3545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22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220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404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2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1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6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17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3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43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48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5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537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015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17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77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989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335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82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17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582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752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089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761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15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75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09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52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71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087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42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17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35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2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3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828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623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93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12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35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04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45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137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9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5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24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68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00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547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70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099537">
                                                              <w:marLeft w:val="-24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4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73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956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704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375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90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97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35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42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629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10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05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9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76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5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199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4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22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20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2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61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36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673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98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759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762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42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3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730602">
                                                              <w:marLeft w:val="-24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48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07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076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56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868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941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83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54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45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61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80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9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10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89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11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79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92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42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584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6607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082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1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79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59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700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342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0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5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78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4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569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6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84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36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27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29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56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8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64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56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96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17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8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681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869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03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341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5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6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409828">
                                                              <w:marLeft w:val="-24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601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473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881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03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6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088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00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91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86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83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44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03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84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0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92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946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62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82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993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81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74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08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41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834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67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66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75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54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32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236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2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515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915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372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0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8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66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6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81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3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26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56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31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93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34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56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69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907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85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16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20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840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41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29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319829">
                                                              <w:marLeft w:val="-24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05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9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62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64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28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01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35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7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38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25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66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655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5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1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511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43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1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77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205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27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6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317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88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52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67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09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14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46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86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48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69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806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968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83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708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63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2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4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7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0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31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5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92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659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51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201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0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27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136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19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97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1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69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96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023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680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5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12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75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2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30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48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79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55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236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14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2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69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76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7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7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09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08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370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113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53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797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8146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4611">
          <w:marLeft w:val="126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985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673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25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07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47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28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67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4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061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4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94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3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8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4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67299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93030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61933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3388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4925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22194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24963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25470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208668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30220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92872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56800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02872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51148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025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61775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46010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42114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51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03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7D2C8"/>
                      </w:divBdr>
                      <w:divsChild>
                        <w:div w:id="13123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8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7D2C8"/>
                      </w:divBdr>
                      <w:divsChild>
                        <w:div w:id="197605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7D2C8"/>
                      </w:divBdr>
                      <w:divsChild>
                        <w:div w:id="7387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7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0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8461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74230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402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0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9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50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373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4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04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2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508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3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5618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0748">
              <w:marLeft w:val="4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5896">
              <w:marLeft w:val="4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34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71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604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8909">
              <w:marLeft w:val="45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4914">
              <w:marLeft w:val="0"/>
              <w:marRight w:val="0"/>
              <w:marTop w:val="300"/>
              <w:marBottom w:val="0"/>
              <w:divBdr>
                <w:top w:val="single" w:sz="6" w:space="8" w:color="C0C0C0"/>
                <w:left w:val="single" w:sz="6" w:space="8" w:color="C0C0C0"/>
                <w:bottom w:val="single" w:sz="6" w:space="8" w:color="C0C0C0"/>
                <w:right w:val="single" w:sz="6" w:space="8" w:color="C0C0C0"/>
              </w:divBdr>
            </w:div>
            <w:div w:id="7817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1251">
                  <w:marLeft w:val="0"/>
                  <w:marRight w:val="0"/>
                  <w:marTop w:val="0"/>
                  <w:marBottom w:val="0"/>
                  <w:divBdr>
                    <w:top w:val="single" w:sz="6" w:space="3" w:color="CDCDCD"/>
                    <w:left w:val="single" w:sz="6" w:space="3" w:color="CDCDCD"/>
                    <w:bottom w:val="single" w:sz="6" w:space="3" w:color="CDCDCD"/>
                    <w:right w:val="single" w:sz="6" w:space="3" w:color="CDCDCD"/>
                  </w:divBdr>
                </w:div>
              </w:divsChild>
            </w:div>
          </w:divsChild>
        </w:div>
      </w:divsChild>
    </w:div>
    <w:div w:id="1228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08485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74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400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320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3076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666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0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4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9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9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3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01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062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452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05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729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8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20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6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058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5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1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26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95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7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20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57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27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5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0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9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75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17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4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4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89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7316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4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6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52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914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621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7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41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096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5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700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484">
              <w:marLeft w:val="4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4380">
              <w:marLeft w:val="4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910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17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5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90126">
              <w:marLeft w:val="0"/>
              <w:marRight w:val="0"/>
              <w:marTop w:val="300"/>
              <w:marBottom w:val="0"/>
              <w:divBdr>
                <w:top w:val="single" w:sz="6" w:space="8" w:color="C0C0C0"/>
                <w:left w:val="single" w:sz="6" w:space="8" w:color="C0C0C0"/>
                <w:bottom w:val="single" w:sz="6" w:space="8" w:color="C0C0C0"/>
                <w:right w:val="single" w:sz="6" w:space="8" w:color="C0C0C0"/>
              </w:divBdr>
            </w:div>
            <w:div w:id="12801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22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5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07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9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001111">
                      <w:marLeft w:val="0"/>
                      <w:marRight w:val="30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044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88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01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48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368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35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6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7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4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65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8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0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083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197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9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0527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07086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7878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8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6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2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576884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10993">
                          <w:marLeft w:val="0"/>
                          <w:marRight w:val="1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8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83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37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22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63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3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45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68964">
                  <w:marLeft w:val="0"/>
                  <w:marRight w:val="450"/>
                  <w:marTop w:val="19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Tajnica</cp:lastModifiedBy>
  <cp:revision>134</cp:revision>
  <cp:lastPrinted>2021-09-30T07:32:00Z</cp:lastPrinted>
  <dcterms:created xsi:type="dcterms:W3CDTF">2015-04-17T08:26:00Z</dcterms:created>
  <dcterms:modified xsi:type="dcterms:W3CDTF">2021-09-30T07:32:00Z</dcterms:modified>
</cp:coreProperties>
</file>